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04" w:rsidRDefault="00DD0104" w:rsidP="00DD0104">
      <w:pPr>
        <w:jc w:val="center"/>
        <w:rPr>
          <w:b/>
        </w:rPr>
      </w:pPr>
      <w:r>
        <w:rPr>
          <w:b/>
        </w:rPr>
        <w:t>Информация о среднемесячной заработной плате руководителя, его заместителей и главного бухгалтера</w:t>
      </w:r>
    </w:p>
    <w:p w:rsidR="00DD0104" w:rsidRDefault="00DD0104" w:rsidP="00DD0104">
      <w:pPr>
        <w:jc w:val="center"/>
        <w:rPr>
          <w:b/>
        </w:rPr>
      </w:pPr>
      <w:r>
        <w:rPr>
          <w:b/>
        </w:rPr>
        <w:t xml:space="preserve"> Федерального государственного бюджетного учреждения «Информационно-аналитический центр под</w:t>
      </w:r>
      <w:r w:rsidR="00440F72">
        <w:rPr>
          <w:b/>
        </w:rPr>
        <w:t>держки заповедного дела»</w:t>
      </w:r>
      <w:r w:rsidR="00440F72">
        <w:rPr>
          <w:b/>
        </w:rPr>
        <w:br/>
        <w:t>за</w:t>
      </w:r>
      <w:r w:rsidR="00B6732D">
        <w:rPr>
          <w:b/>
        </w:rPr>
        <w:t xml:space="preserve"> </w:t>
      </w:r>
      <w:r w:rsidR="00440F72">
        <w:rPr>
          <w:b/>
        </w:rPr>
        <w:t>20</w:t>
      </w:r>
      <w:r w:rsidR="00C02A14">
        <w:rPr>
          <w:b/>
        </w:rPr>
        <w:t>2</w:t>
      </w:r>
      <w:r w:rsidR="008667D1">
        <w:rPr>
          <w:b/>
        </w:rPr>
        <w:t>2</w:t>
      </w:r>
      <w:r>
        <w:rPr>
          <w:b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2835"/>
      </w:tblGrid>
      <w:tr w:rsidR="00A561A8" w:rsidTr="00A561A8">
        <w:trPr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A8" w:rsidRDefault="00A561A8" w:rsidP="007610FF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A8" w:rsidRDefault="00A561A8" w:rsidP="007610FF">
            <w:pPr>
              <w:jc w:val="center"/>
              <w:rPr>
                <w:b/>
              </w:rPr>
            </w:pPr>
            <w:r>
              <w:rPr>
                <w:b/>
              </w:rPr>
              <w:t>Рассчитываемая за календарный год среднемесячная заработная плата (руб.)</w:t>
            </w:r>
          </w:p>
        </w:tc>
      </w:tr>
      <w:tr w:rsidR="00A561A8" w:rsidTr="00A561A8">
        <w:trPr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A8" w:rsidRDefault="00A561A8" w:rsidP="007610FF">
            <w:proofErr w:type="spellStart"/>
            <w:r>
              <w:t>И.о</w:t>
            </w:r>
            <w:proofErr w:type="spellEnd"/>
            <w:r>
              <w:t>.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A8" w:rsidRDefault="00A561A8" w:rsidP="007610FF">
            <w:pPr>
              <w:jc w:val="center"/>
            </w:pPr>
            <w:r>
              <w:t>284197,51</w:t>
            </w:r>
          </w:p>
        </w:tc>
      </w:tr>
      <w:tr w:rsidR="00A561A8" w:rsidTr="00A561A8">
        <w:trPr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A8" w:rsidRDefault="00A561A8" w:rsidP="007610FF">
            <w:r>
              <w:t>Заместитель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A8" w:rsidRDefault="00A561A8" w:rsidP="007610FF">
            <w:pPr>
              <w:jc w:val="center"/>
            </w:pPr>
            <w:r>
              <w:t>309318,39</w:t>
            </w:r>
          </w:p>
        </w:tc>
      </w:tr>
      <w:tr w:rsidR="00A561A8" w:rsidTr="00A561A8">
        <w:trPr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A8" w:rsidRDefault="00A561A8" w:rsidP="007610FF">
            <w:r w:rsidRPr="008667D1">
              <w:t>Заместитель директора по сопровождени</w:t>
            </w:r>
            <w:r>
              <w:t xml:space="preserve">ю федерального проекта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A8" w:rsidRDefault="00A561A8" w:rsidP="007610FF">
            <w:pPr>
              <w:jc w:val="center"/>
            </w:pPr>
          </w:p>
          <w:p w:rsidR="00A561A8" w:rsidRDefault="00A561A8" w:rsidP="007610FF">
            <w:pPr>
              <w:jc w:val="center"/>
            </w:pPr>
            <w:r>
              <w:t>365564,86</w:t>
            </w:r>
          </w:p>
        </w:tc>
        <w:bookmarkStart w:id="0" w:name="_GoBack"/>
        <w:bookmarkEnd w:id="0"/>
      </w:tr>
      <w:tr w:rsidR="00A561A8" w:rsidTr="00A561A8">
        <w:trPr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A8" w:rsidRDefault="00A561A8" w:rsidP="007610FF">
            <w:r>
              <w:t>Заместитель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A8" w:rsidRDefault="00A561A8" w:rsidP="007610FF">
            <w:pPr>
              <w:jc w:val="center"/>
            </w:pPr>
            <w:r>
              <w:t>274020,71</w:t>
            </w:r>
          </w:p>
        </w:tc>
      </w:tr>
      <w:tr w:rsidR="00A561A8" w:rsidTr="00A561A8">
        <w:trPr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A8" w:rsidRDefault="00A561A8" w:rsidP="007610FF">
            <w:r>
              <w:t>Заместитель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A8" w:rsidRDefault="00A561A8" w:rsidP="007610FF">
            <w:pPr>
              <w:jc w:val="center"/>
            </w:pPr>
            <w:r>
              <w:t>251198,23</w:t>
            </w:r>
          </w:p>
        </w:tc>
      </w:tr>
      <w:tr w:rsidR="00A561A8" w:rsidTr="00A561A8">
        <w:trPr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A8" w:rsidRPr="0049546B" w:rsidRDefault="00A561A8" w:rsidP="007610FF">
            <w:r w:rsidRPr="0049546B">
              <w:t>Заместитель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A8" w:rsidRDefault="00A561A8" w:rsidP="007610FF">
            <w:pPr>
              <w:jc w:val="center"/>
            </w:pPr>
            <w:r>
              <w:t>305688,96</w:t>
            </w:r>
          </w:p>
        </w:tc>
      </w:tr>
      <w:tr w:rsidR="00A561A8" w:rsidTr="00A561A8">
        <w:trPr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A8" w:rsidRPr="0049546B" w:rsidRDefault="00A561A8" w:rsidP="007610FF">
            <w:pPr>
              <w:rPr>
                <w:u w:val="single"/>
              </w:rPr>
            </w:pPr>
            <w:r w:rsidRPr="0049546B">
              <w:t>Заместитель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A8" w:rsidRDefault="00A561A8" w:rsidP="007610FF">
            <w:pPr>
              <w:jc w:val="center"/>
            </w:pPr>
            <w:r>
              <w:t>287021,26</w:t>
            </w:r>
          </w:p>
        </w:tc>
      </w:tr>
      <w:tr w:rsidR="00A561A8" w:rsidTr="00A561A8">
        <w:trPr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A8" w:rsidRPr="0049546B" w:rsidRDefault="00A561A8" w:rsidP="007610FF">
            <w:r>
              <w:t>Заместитель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A8" w:rsidRDefault="00A561A8" w:rsidP="007610FF">
            <w:pPr>
              <w:jc w:val="center"/>
            </w:pPr>
            <w:r>
              <w:t>242323,83</w:t>
            </w:r>
          </w:p>
        </w:tc>
      </w:tr>
      <w:tr w:rsidR="00A561A8" w:rsidTr="00A561A8">
        <w:trPr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A8" w:rsidRDefault="00A561A8" w:rsidP="007610FF">
            <w:r w:rsidRPr="008667D1">
              <w:t>Заместитель директора-начальник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A8" w:rsidRDefault="00A561A8" w:rsidP="007610FF">
            <w:pPr>
              <w:jc w:val="center"/>
            </w:pPr>
          </w:p>
          <w:p w:rsidR="00A561A8" w:rsidRDefault="00A561A8" w:rsidP="007610FF">
            <w:pPr>
              <w:jc w:val="center"/>
            </w:pPr>
            <w:r>
              <w:t>199137,89</w:t>
            </w:r>
          </w:p>
        </w:tc>
      </w:tr>
      <w:tr w:rsidR="00A561A8" w:rsidTr="00A561A8">
        <w:trPr>
          <w:jc w:val="center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A8" w:rsidRPr="00C97064" w:rsidRDefault="00A561A8" w:rsidP="007610FF">
            <w:r>
              <w:t>Заместитель директора - г</w:t>
            </w:r>
            <w:r w:rsidRPr="00C97064">
              <w:t>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A8" w:rsidRDefault="00A561A8" w:rsidP="007610FF">
            <w:pPr>
              <w:jc w:val="center"/>
            </w:pPr>
          </w:p>
          <w:p w:rsidR="00A561A8" w:rsidRDefault="00A561A8" w:rsidP="007610FF">
            <w:pPr>
              <w:jc w:val="center"/>
            </w:pPr>
            <w:r>
              <w:t>308427,62</w:t>
            </w:r>
          </w:p>
        </w:tc>
      </w:tr>
    </w:tbl>
    <w:p w:rsidR="00A9394E" w:rsidRDefault="00A9394E"/>
    <w:sectPr w:rsidR="00A9394E" w:rsidSect="00DD0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A1"/>
    <w:rsid w:val="00084DB6"/>
    <w:rsid w:val="000F0AF2"/>
    <w:rsid w:val="001760B2"/>
    <w:rsid w:val="00187F7D"/>
    <w:rsid w:val="001D25E0"/>
    <w:rsid w:val="00245D98"/>
    <w:rsid w:val="003751C4"/>
    <w:rsid w:val="003B46C5"/>
    <w:rsid w:val="003C4DB6"/>
    <w:rsid w:val="003E7E40"/>
    <w:rsid w:val="00440F72"/>
    <w:rsid w:val="0049546B"/>
    <w:rsid w:val="004B49A3"/>
    <w:rsid w:val="00521AE8"/>
    <w:rsid w:val="00731B27"/>
    <w:rsid w:val="00797D40"/>
    <w:rsid w:val="008667D1"/>
    <w:rsid w:val="00A42E85"/>
    <w:rsid w:val="00A561A8"/>
    <w:rsid w:val="00A9394E"/>
    <w:rsid w:val="00AD13A9"/>
    <w:rsid w:val="00B039A1"/>
    <w:rsid w:val="00B6732D"/>
    <w:rsid w:val="00C02A14"/>
    <w:rsid w:val="00C86C5B"/>
    <w:rsid w:val="00C97064"/>
    <w:rsid w:val="00CC4C61"/>
    <w:rsid w:val="00DA2F1B"/>
    <w:rsid w:val="00DD0104"/>
    <w:rsid w:val="00DF5727"/>
    <w:rsid w:val="00E44DB7"/>
    <w:rsid w:val="00F41AE5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F2F3"/>
  <w15:docId w15:val="{18429F06-49C5-4261-923D-89EB3DE1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Хасанов Михаил А.</dc:creator>
  <cp:lastModifiedBy>Хасанов Михаил Александрович</cp:lastModifiedBy>
  <cp:revision>3</cp:revision>
  <cp:lastPrinted>2021-04-08T10:13:00Z</cp:lastPrinted>
  <dcterms:created xsi:type="dcterms:W3CDTF">2023-01-24T13:34:00Z</dcterms:created>
  <dcterms:modified xsi:type="dcterms:W3CDTF">2023-05-24T12:53:00Z</dcterms:modified>
</cp:coreProperties>
</file>